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04" w:rsidRDefault="003B0F4F" w:rsidP="00F74084">
      <w:pPr>
        <w:jc w:val="center"/>
        <w:rPr>
          <w:rFonts w:ascii="BIZ UDゴシック" w:eastAsia="BIZ UDゴシック" w:hAnsi="BIZ UDゴシック"/>
          <w:sz w:val="24"/>
          <w:szCs w:val="21"/>
        </w:rPr>
      </w:pPr>
      <w:r w:rsidRPr="00F74084">
        <w:rPr>
          <w:rFonts w:ascii="BIZ UDゴシック" w:eastAsia="BIZ UDゴシック" w:hAnsi="BIZ UDゴシック" w:hint="eastAsia"/>
          <w:sz w:val="24"/>
          <w:szCs w:val="21"/>
        </w:rPr>
        <w:t>後援</w:t>
      </w:r>
      <w:r w:rsidR="00726037" w:rsidRPr="00F74084">
        <w:rPr>
          <w:rFonts w:ascii="BIZ UDゴシック" w:eastAsia="BIZ UDゴシック" w:hAnsi="BIZ UDゴシック" w:hint="eastAsia"/>
          <w:sz w:val="24"/>
          <w:szCs w:val="21"/>
        </w:rPr>
        <w:t>名義使用申請に伴う</w:t>
      </w:r>
      <w:r w:rsidR="00AA3E5D">
        <w:rPr>
          <w:rFonts w:ascii="BIZ UDゴシック" w:eastAsia="BIZ UDゴシック" w:hAnsi="BIZ UDゴシック" w:hint="eastAsia"/>
          <w:sz w:val="24"/>
          <w:szCs w:val="21"/>
        </w:rPr>
        <w:t>確認事項</w:t>
      </w:r>
    </w:p>
    <w:p w:rsidR="00B240E5" w:rsidRDefault="00B240E5" w:rsidP="00F74084">
      <w:pPr>
        <w:jc w:val="center"/>
        <w:rPr>
          <w:rFonts w:ascii="BIZ UDゴシック" w:eastAsia="BIZ UDゴシック" w:hAnsi="BIZ UDゴシック"/>
          <w:sz w:val="24"/>
          <w:szCs w:val="21"/>
        </w:rPr>
      </w:pPr>
    </w:p>
    <w:p w:rsidR="001459BE" w:rsidRPr="00F74084" w:rsidRDefault="001459BE" w:rsidP="00F74084">
      <w:pPr>
        <w:jc w:val="center"/>
        <w:rPr>
          <w:rFonts w:ascii="BIZ UDゴシック" w:eastAsia="BIZ UDゴシック" w:hAnsi="BIZ UDゴシック"/>
          <w:sz w:val="24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1128"/>
      </w:tblGrid>
      <w:tr w:rsidR="00013D00" w:rsidTr="001459BE">
        <w:tc>
          <w:tcPr>
            <w:tcW w:w="7366" w:type="dxa"/>
            <w:shd w:val="clear" w:color="auto" w:fill="F2F2F2" w:themeFill="background1" w:themeFillShade="F2"/>
          </w:tcPr>
          <w:p w:rsidR="00013D00" w:rsidRPr="00F74084" w:rsidRDefault="00AA3E5D" w:rsidP="00013D0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確認</w:t>
            </w:r>
            <w:r w:rsidR="00013D00" w:rsidRPr="00F74084">
              <w:rPr>
                <w:rFonts w:ascii="BIZ UDゴシック" w:eastAsia="BIZ UDゴシック" w:hAnsi="BIZ UDゴシック" w:hint="eastAsia"/>
                <w:szCs w:val="21"/>
              </w:rPr>
              <w:t>事項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013D00" w:rsidRPr="00F74084" w:rsidRDefault="00013D00" w:rsidP="00013D0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74084">
              <w:rPr>
                <w:rFonts w:ascii="BIZ UDゴシック" w:eastAsia="BIZ UDゴシック" w:hAnsi="BIZ UDゴシック" w:cs="ＭＳ 明朝" w:hint="eastAsia"/>
                <w:szCs w:val="21"/>
              </w:rPr>
              <w:t>チェック</w:t>
            </w:r>
          </w:p>
        </w:tc>
      </w:tr>
      <w:tr w:rsidR="00013D00" w:rsidTr="001459BE">
        <w:trPr>
          <w:trHeight w:val="1373"/>
        </w:trPr>
        <w:tc>
          <w:tcPr>
            <w:tcW w:w="7366" w:type="dxa"/>
            <w:vAlign w:val="center"/>
          </w:tcPr>
          <w:p w:rsidR="00013D00" w:rsidRPr="00013D00" w:rsidRDefault="006A674E" w:rsidP="001459BE">
            <w:pPr>
              <w:autoSpaceDE w:val="0"/>
              <w:autoSpaceDN w:val="0"/>
              <w:adjustRightInd w:val="0"/>
              <w:ind w:firstLineChars="100" w:firstLine="21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台風、豪雨及び大雪等によ</w:t>
            </w:r>
            <w:r w:rsidR="00E31F9C">
              <w:rPr>
                <w:rFonts w:ascii="BIZ UD明朝 Medium" w:eastAsia="BIZ UD明朝 Medium" w:hAnsi="BIZ UD明朝 Medium" w:hint="eastAsia"/>
                <w:szCs w:val="21"/>
              </w:rPr>
              <w:t>る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災害発生</w:t>
            </w:r>
            <w:r w:rsidR="00E31F9C">
              <w:rPr>
                <w:rFonts w:ascii="BIZ UD明朝 Medium" w:eastAsia="BIZ UD明朝 Medium" w:hAnsi="BIZ UD明朝 Medium" w:hint="eastAsia"/>
                <w:szCs w:val="21"/>
              </w:rPr>
              <w:t>時や</w:t>
            </w:r>
            <w:r w:rsidR="00013D00" w:rsidRPr="00013D00"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それらの</w:t>
            </w:r>
            <w:r w:rsidR="00E31F9C">
              <w:rPr>
                <w:rFonts w:ascii="BIZ UD明朝 Medium" w:eastAsia="BIZ UD明朝 Medium" w:hAnsi="BIZ UD明朝 Medium" w:hint="eastAsia"/>
                <w:szCs w:val="21"/>
              </w:rPr>
              <w:t>発生が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予想され、</w:t>
            </w:r>
            <w:r w:rsidR="00013D00">
              <w:rPr>
                <w:rFonts w:ascii="BIZ UD明朝 Medium" w:eastAsia="BIZ UD明朝 Medium" w:hAnsi="BIZ UD明朝 Medium" w:hint="eastAsia"/>
                <w:szCs w:val="21"/>
              </w:rPr>
              <w:t>市</w:t>
            </w:r>
            <w:r w:rsidR="00013D00" w:rsidRPr="00013D00">
              <w:rPr>
                <w:rFonts w:ascii="BIZ UD明朝 Medium" w:eastAsia="BIZ UD明朝 Medium" w:hAnsi="BIZ UD明朝 Medium" w:hint="eastAsia"/>
                <w:szCs w:val="21"/>
              </w:rPr>
              <w:t>が安全管理上必要と判断した場合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に</w:t>
            </w:r>
            <w:r w:rsidR="00E31F9C"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安全対策</w:t>
            </w:r>
            <w:r w:rsidR="00E31F9C">
              <w:rPr>
                <w:rFonts w:ascii="BIZ UD明朝 Medium" w:eastAsia="BIZ UD明朝 Medium" w:hAnsi="BIZ UD明朝 Medium" w:hint="eastAsia"/>
                <w:szCs w:val="21"/>
              </w:rPr>
              <w:t>や</w:t>
            </w:r>
            <w:r w:rsidR="00013D00" w:rsidRPr="00013D00">
              <w:rPr>
                <w:rFonts w:ascii="BIZ UD明朝 Medium" w:eastAsia="BIZ UD明朝 Medium" w:hAnsi="BIZ UD明朝 Medium" w:hint="eastAsia"/>
                <w:szCs w:val="21"/>
              </w:rPr>
              <w:t>設備撤去</w:t>
            </w:r>
            <w:r w:rsidR="00A37614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  <w:r w:rsidR="00013D00" w:rsidRPr="00013D00">
              <w:rPr>
                <w:rFonts w:ascii="BIZ UD明朝 Medium" w:eastAsia="BIZ UD明朝 Medium" w:hAnsi="BIZ UD明朝 Medium" w:hint="eastAsia"/>
                <w:szCs w:val="21"/>
              </w:rPr>
              <w:t>を含めた一切について、市及び道路管理者</w:t>
            </w:r>
            <w:r w:rsidR="001459BE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  <w:r w:rsidR="00013D00" w:rsidRPr="00013D00">
              <w:rPr>
                <w:rFonts w:ascii="BIZ UD明朝 Medium" w:eastAsia="BIZ UD明朝 Medium" w:hAnsi="BIZ UD明朝 Medium" w:hint="eastAsia"/>
                <w:szCs w:val="21"/>
              </w:rPr>
              <w:t>の指示に従います。</w:t>
            </w:r>
          </w:p>
        </w:tc>
        <w:tc>
          <w:tcPr>
            <w:tcW w:w="1128" w:type="dxa"/>
            <w:vAlign w:val="center"/>
          </w:tcPr>
          <w:p w:rsidR="00013D00" w:rsidRDefault="00013D00" w:rsidP="001459B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013D00" w:rsidTr="001459BE">
        <w:trPr>
          <w:trHeight w:val="6806"/>
        </w:trPr>
        <w:tc>
          <w:tcPr>
            <w:tcW w:w="7366" w:type="dxa"/>
            <w:vAlign w:val="center"/>
          </w:tcPr>
          <w:p w:rsidR="00013D00" w:rsidRPr="00013D00" w:rsidRDefault="00013D00" w:rsidP="001459BE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013D00">
              <w:rPr>
                <w:rFonts w:ascii="BIZ UD明朝 Medium" w:eastAsia="BIZ UD明朝 Medium" w:hAnsi="BIZ UD明朝 Medium" w:hint="eastAsia"/>
                <w:szCs w:val="21"/>
              </w:rPr>
              <w:t>下記禁止事項を遵守するとともに、</w:t>
            </w:r>
            <w:r w:rsidR="00B240E5">
              <w:rPr>
                <w:rFonts w:ascii="BIZ UD明朝 Medium" w:eastAsia="BIZ UD明朝 Medium" w:hAnsi="BIZ UD明朝 Medium" w:hint="eastAsia"/>
                <w:szCs w:val="21"/>
              </w:rPr>
              <w:t>関係許可権者の指示に従い</w:t>
            </w:r>
            <w:r w:rsidR="00E31F9C"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Pr="00013D00">
              <w:rPr>
                <w:rFonts w:ascii="BIZ UD明朝 Medium" w:eastAsia="BIZ UD明朝 Medium" w:hAnsi="BIZ UD明朝 Medium" w:hint="eastAsia"/>
                <w:szCs w:val="21"/>
              </w:rPr>
              <w:t>申請者の責任において現場管理を行います。</w:t>
            </w:r>
          </w:p>
          <w:p w:rsidR="00013D00" w:rsidRPr="00013D00" w:rsidRDefault="00013D00" w:rsidP="001459BE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◆禁止事項</w:t>
            </w:r>
          </w:p>
          <w:p w:rsidR="00013D00" w:rsidRPr="00013D00" w:rsidRDefault="00F74084" w:rsidP="001459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　・</w:t>
            </w:r>
            <w:r w:rsidR="00013D00" w:rsidRPr="00013D00"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  <w:t xml:space="preserve"> </w:t>
            </w:r>
            <w:r w:rsidR="00013D00" w:rsidRP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公序良俗に反すること。</w:t>
            </w:r>
          </w:p>
          <w:p w:rsidR="00F74084" w:rsidRDefault="00F74084" w:rsidP="001459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　・</w:t>
            </w:r>
            <w:r w:rsidR="00013D00" w:rsidRPr="00013D00"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  <w:t xml:space="preserve"> </w:t>
            </w:r>
            <w:r w:rsidR="00013D00" w:rsidRP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政治活動に関すること</w:t>
            </w:r>
          </w:p>
          <w:p w:rsidR="00013D00" w:rsidRPr="00013D00" w:rsidRDefault="00F74084" w:rsidP="001459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　・</w:t>
            </w:r>
            <w:r w:rsidR="00013D00" w:rsidRPr="00013D00"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  <w:t xml:space="preserve"> </w:t>
            </w:r>
            <w:r w:rsidR="00013D00" w:rsidRP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個人及び特定の団体を非難する主義又は主張を述べること。</w:t>
            </w:r>
          </w:p>
          <w:p w:rsidR="00013D00" w:rsidRPr="00013D00" w:rsidRDefault="00F74084" w:rsidP="001459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　・</w:t>
            </w:r>
            <w:r w:rsidR="00013D00" w:rsidRPr="00013D00"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  <w:t xml:space="preserve"> </w:t>
            </w:r>
            <w:r w:rsidR="00013D00" w:rsidRP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宗教に関する集会等を実施すること。</w:t>
            </w:r>
          </w:p>
          <w:p w:rsidR="00F74084" w:rsidRDefault="00F74084" w:rsidP="001459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　・</w:t>
            </w:r>
            <w:r w:rsidR="00013D00" w:rsidRPr="00013D00"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  <w:t xml:space="preserve"> </w:t>
            </w:r>
            <w:r w:rsidR="00013D00" w:rsidRP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許可されていない露天商又は行商その他これらに類する行為を</w:t>
            </w:r>
          </w:p>
          <w:p w:rsidR="00013D00" w:rsidRPr="00013D00" w:rsidRDefault="00F74084" w:rsidP="001459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　　</w:t>
            </w:r>
            <w:r w:rsidR="00AA3E5D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 </w:t>
            </w:r>
            <w:r w:rsidR="00013D00" w:rsidRP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すること。</w:t>
            </w:r>
          </w:p>
          <w:p w:rsidR="00013D00" w:rsidRPr="00013D00" w:rsidRDefault="00F74084" w:rsidP="001459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　・</w:t>
            </w:r>
            <w:r w:rsidR="00013D00" w:rsidRPr="00013D00"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  <w:t xml:space="preserve"> </w:t>
            </w:r>
            <w:r w:rsidR="00013D00" w:rsidRP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宿泊，仮眠などその他これらに類する行為をすること。</w:t>
            </w:r>
          </w:p>
          <w:p w:rsidR="00013D00" w:rsidRPr="00013D00" w:rsidRDefault="00F74084" w:rsidP="001459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　・</w:t>
            </w:r>
            <w:r w:rsidR="00013D00" w:rsidRPr="00013D00"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  <w:t xml:space="preserve"> </w:t>
            </w:r>
            <w:r w:rsidR="00013D00" w:rsidRP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周辺の歩行者等の通行を妨げる行為をすること。</w:t>
            </w:r>
          </w:p>
          <w:p w:rsidR="00013D00" w:rsidRPr="00013D00" w:rsidRDefault="00F74084" w:rsidP="001459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　・</w:t>
            </w:r>
            <w:r w:rsidR="00013D00" w:rsidRPr="00013D00"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  <w:t xml:space="preserve"> </w:t>
            </w:r>
            <w:r w:rsidR="00013D00" w:rsidRP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許可を得ていない占用物件を設置すること。</w:t>
            </w:r>
          </w:p>
          <w:p w:rsidR="00013D00" w:rsidRPr="00013D00" w:rsidRDefault="00F74084" w:rsidP="001459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　・</w:t>
            </w:r>
            <w:r w:rsidR="00013D00" w:rsidRPr="00013D00"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  <w:t xml:space="preserve"> </w:t>
            </w:r>
            <w:r w:rsidR="00013D00" w:rsidRP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大音量の楽器などを使用すること。</w:t>
            </w:r>
          </w:p>
          <w:p w:rsidR="00013D00" w:rsidRDefault="00F74084" w:rsidP="001459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　・</w:t>
            </w:r>
            <w:r w:rsidR="00013D00" w:rsidRPr="00013D00"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  <w:t xml:space="preserve"> </w:t>
            </w:r>
            <w:r w:rsidR="00013D00" w:rsidRP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ごみなどを</w:t>
            </w:r>
            <w:r w:rsidR="00697B5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捨てること。（</w:t>
            </w:r>
            <w:r w:rsidR="00E260AB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※</w:t>
            </w:r>
            <w:r w:rsidR="00697B5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使用後は</w:t>
            </w:r>
            <w:r w:rsidR="00AA3E5D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清掃し、原状回復</w:t>
            </w:r>
            <w:r w:rsidR="00E260AB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する</w:t>
            </w:r>
            <w:r w:rsidR="00013D00" w:rsidRP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。</w:t>
            </w:r>
            <w:r w:rsidR="00E260AB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）</w:t>
            </w:r>
          </w:p>
          <w:p w:rsidR="00E260AB" w:rsidRDefault="00697B50" w:rsidP="001459BE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道路及び既設構造物を損傷</w:t>
            </w:r>
            <w:r w:rsidR="00E31F9C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させる</w:t>
            </w:r>
            <w:r w:rsidR="00E260AB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など</w:t>
            </w: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の行為をすること。</w:t>
            </w:r>
          </w:p>
          <w:p w:rsidR="00AA3E5D" w:rsidRPr="00AA3E5D" w:rsidRDefault="00E31F9C" w:rsidP="001459BE">
            <w:pPr>
              <w:pStyle w:val="a6"/>
              <w:autoSpaceDE w:val="0"/>
              <w:autoSpaceDN w:val="0"/>
              <w:adjustRightInd w:val="0"/>
              <w:ind w:leftChars="0" w:left="57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(</w:t>
            </w:r>
            <w:r w:rsidR="00E260AB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※</w:t>
            </w:r>
            <w:r w:rsidR="00697B5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万一、損傷</w:t>
            </w:r>
            <w:r w:rsidR="00E260AB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などを起こした</w:t>
            </w:r>
            <w:r w:rsidR="00697B5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場合は</w:t>
            </w:r>
            <w:r w:rsidR="00E260AB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、指示</w:t>
            </w:r>
            <w:bookmarkStart w:id="0" w:name="_GoBack"/>
            <w:bookmarkEnd w:id="0"/>
            <w:r w:rsidR="00E260AB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に従い</w:t>
            </w: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、</w:t>
            </w:r>
            <w:r w:rsidR="00E260AB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原状回復する。</w:t>
            </w: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)</w:t>
            </w:r>
          </w:p>
          <w:p w:rsidR="00E57D62" w:rsidRDefault="00F74084" w:rsidP="00E57D6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　・</w:t>
            </w:r>
            <w:r w:rsid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 緊急車両等の通行を妨げること。</w:t>
            </w:r>
          </w:p>
          <w:p w:rsidR="00E57D62" w:rsidRPr="00E57D62" w:rsidRDefault="00E57D62" w:rsidP="00E57D62">
            <w:pPr>
              <w:autoSpaceDE w:val="0"/>
              <w:autoSpaceDN w:val="0"/>
              <w:adjustRightInd w:val="0"/>
              <w:ind w:firstLine="21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・ </w:t>
            </w:r>
            <w:r w:rsidRPr="00E57D62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警備員</w:t>
            </w:r>
            <w:r w:rsidR="0030252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を配置せずに</w:t>
            </w: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道路及び公園上に物品を残置すること。</w:t>
            </w:r>
          </w:p>
          <w:p w:rsidR="00E31F9C" w:rsidRPr="00013D00" w:rsidRDefault="001459BE" w:rsidP="001459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・ｭ・ｳ 譏取悃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 xml:space="preserve">　・ その他市長が</w:t>
            </w:r>
            <w:r w:rsidR="0030252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定め</w:t>
            </w: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ること。</w:t>
            </w:r>
          </w:p>
        </w:tc>
        <w:tc>
          <w:tcPr>
            <w:tcW w:w="1128" w:type="dxa"/>
            <w:vAlign w:val="center"/>
          </w:tcPr>
          <w:p w:rsidR="00013D00" w:rsidRDefault="00013D00" w:rsidP="001459B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  <w:tr w:rsidR="00013D00" w:rsidTr="001459BE">
        <w:trPr>
          <w:trHeight w:val="1026"/>
        </w:trPr>
        <w:tc>
          <w:tcPr>
            <w:tcW w:w="7366" w:type="dxa"/>
            <w:vAlign w:val="center"/>
          </w:tcPr>
          <w:p w:rsidR="00013D00" w:rsidRPr="00013D00" w:rsidRDefault="00013D00" w:rsidP="001459BE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上記</w:t>
            </w:r>
            <w:r w:rsidR="00AA3E5D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確認</w:t>
            </w:r>
            <w:r w:rsidRP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事項に反した場合、後援名義使用許可の取り消しや、次回以降の後援名義使用</w:t>
            </w:r>
            <w:r w:rsidR="00E31F9C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を認めない場合がある</w:t>
            </w:r>
            <w:r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ことについて</w:t>
            </w:r>
            <w:r w:rsidRPr="00013D00">
              <w:rPr>
                <w:rFonts w:ascii="BIZ UD明朝 Medium" w:eastAsia="BIZ UD明朝 Medium" w:hAnsi="BIZ UD明朝 Medium" w:cs="・ｭ・ｳ 譏取悃" w:hint="eastAsia"/>
                <w:kern w:val="0"/>
                <w:szCs w:val="21"/>
              </w:rPr>
              <w:t>、了承します。</w:t>
            </w:r>
          </w:p>
        </w:tc>
        <w:tc>
          <w:tcPr>
            <w:tcW w:w="1128" w:type="dxa"/>
            <w:vAlign w:val="center"/>
          </w:tcPr>
          <w:p w:rsidR="00013D00" w:rsidRDefault="00013D00" w:rsidP="001459B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</w:p>
        </w:tc>
      </w:tr>
    </w:tbl>
    <w:p w:rsidR="00F74084" w:rsidRDefault="00F74084" w:rsidP="003B0F4F">
      <w:pPr>
        <w:rPr>
          <w:rFonts w:ascii="BIZ UD明朝 Medium" w:eastAsia="BIZ UD明朝 Medium" w:hAnsi="BIZ UD明朝 Medium"/>
          <w:szCs w:val="21"/>
        </w:rPr>
      </w:pPr>
    </w:p>
    <w:p w:rsidR="00F74084" w:rsidRDefault="00F74084" w:rsidP="00F74084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上記</w:t>
      </w:r>
      <w:r w:rsidR="00AA3E5D">
        <w:rPr>
          <w:rFonts w:ascii="BIZ UD明朝 Medium" w:eastAsia="BIZ UD明朝 Medium" w:hAnsi="BIZ UD明朝 Medium" w:hint="eastAsia"/>
          <w:szCs w:val="21"/>
        </w:rPr>
        <w:t>について、確認しました</w:t>
      </w:r>
      <w:r>
        <w:rPr>
          <w:rFonts w:ascii="BIZ UD明朝 Medium" w:eastAsia="BIZ UD明朝 Medium" w:hAnsi="BIZ UD明朝 Medium" w:hint="eastAsia"/>
          <w:szCs w:val="21"/>
        </w:rPr>
        <w:t>。</w:t>
      </w:r>
    </w:p>
    <w:p w:rsidR="00F74084" w:rsidRDefault="00F74084" w:rsidP="00F74084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:rsidR="00F74084" w:rsidRDefault="00F74084" w:rsidP="00F74084">
      <w:pPr>
        <w:jc w:val="right"/>
        <w:rPr>
          <w:rFonts w:ascii="BIZ UD明朝 Medium" w:eastAsia="BIZ UD明朝 Medium" w:hAnsi="BIZ UD明朝 Medium"/>
          <w:szCs w:val="21"/>
        </w:rPr>
      </w:pPr>
    </w:p>
    <w:p w:rsidR="00F74084" w:rsidRDefault="00AA3E5D" w:rsidP="00AA3E5D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代表</w:t>
      </w:r>
      <w:r w:rsidR="00F74084">
        <w:rPr>
          <w:rFonts w:ascii="BIZ UD明朝 Medium" w:eastAsia="BIZ UD明朝 Medium" w:hAnsi="BIZ UD明朝 Medium" w:hint="eastAsia"/>
          <w:szCs w:val="21"/>
        </w:rPr>
        <w:t>者</w:t>
      </w:r>
      <w:r>
        <w:rPr>
          <w:rFonts w:ascii="BIZ UD明朝 Medium" w:eastAsia="BIZ UD明朝 Medium" w:hAnsi="BIZ UD明朝 Medium" w:hint="eastAsia"/>
          <w:szCs w:val="21"/>
        </w:rPr>
        <w:t xml:space="preserve">名　</w:t>
      </w:r>
      <w:r w:rsidR="00F74084"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</w:p>
    <w:sectPr w:rsidR="00F740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F3B31"/>
    <w:multiLevelType w:val="hybridMultilevel"/>
    <w:tmpl w:val="D0D06494"/>
    <w:lvl w:ilvl="0" w:tplc="36ACC896">
      <w:numFmt w:val="bullet"/>
      <w:lvlText w:val="・"/>
      <w:lvlJc w:val="left"/>
      <w:pPr>
        <w:ind w:left="570" w:hanging="360"/>
      </w:pPr>
      <w:rPr>
        <w:rFonts w:ascii="BIZ UD明朝 Medium" w:eastAsia="BIZ UD明朝 Medium" w:hAnsi="BIZ UD明朝 Medium" w:cs="・ｭ・ｳ 譏取悃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37"/>
    <w:rsid w:val="00013D00"/>
    <w:rsid w:val="001459BE"/>
    <w:rsid w:val="00302520"/>
    <w:rsid w:val="003B0F4F"/>
    <w:rsid w:val="003F7591"/>
    <w:rsid w:val="006940E4"/>
    <w:rsid w:val="00697B50"/>
    <w:rsid w:val="006A674E"/>
    <w:rsid w:val="006E6404"/>
    <w:rsid w:val="00726037"/>
    <w:rsid w:val="00A105DC"/>
    <w:rsid w:val="00A37614"/>
    <w:rsid w:val="00AA3E5D"/>
    <w:rsid w:val="00B240E5"/>
    <w:rsid w:val="00E260AB"/>
    <w:rsid w:val="00E31F9C"/>
    <w:rsid w:val="00E56626"/>
    <w:rsid w:val="00E57D62"/>
    <w:rsid w:val="00F7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09BAAA"/>
  <w15:chartTrackingRefBased/>
  <w15:docId w15:val="{D7F274D1-E989-408F-8E5C-C416D189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0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A3E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祐太</dc:creator>
  <cp:keywords/>
  <dc:description/>
  <cp:lastModifiedBy>八王子市</cp:lastModifiedBy>
  <cp:revision>10</cp:revision>
  <cp:lastPrinted>2021-11-10T02:57:00Z</cp:lastPrinted>
  <dcterms:created xsi:type="dcterms:W3CDTF">2021-09-14T02:58:00Z</dcterms:created>
  <dcterms:modified xsi:type="dcterms:W3CDTF">2021-11-10T05:13:00Z</dcterms:modified>
</cp:coreProperties>
</file>