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40"/>
        <w:gridCol w:w="827"/>
        <w:gridCol w:w="7229"/>
      </w:tblGrid>
      <w:tr w:rsidR="008E2AE0" w:rsidRPr="00CE195A" w14:paraId="1B0B7217" w14:textId="77777777" w:rsidTr="007C2B20">
        <w:trPr>
          <w:trHeight w:val="568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E5262" w14:textId="77777777" w:rsidR="008E2AE0" w:rsidRPr="00CE195A" w:rsidRDefault="008E2AE0" w:rsidP="008E2AE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kern w:val="0"/>
                <w:sz w:val="36"/>
                <w:szCs w:val="44"/>
              </w:rPr>
            </w:pPr>
            <w:bookmarkStart w:id="0" w:name="RANGE!A1:M34"/>
            <w:r w:rsidRPr="00CE195A">
              <w:rPr>
                <w:rFonts w:ascii="BIZ UDゴシック" w:eastAsia="BIZ UDゴシック" w:hAnsi="BIZ UDゴシック" w:cs="ＭＳ Ｐゴシック" w:hint="eastAsia"/>
                <w:b/>
                <w:kern w:val="0"/>
                <w:sz w:val="36"/>
                <w:szCs w:val="44"/>
              </w:rPr>
              <w:t>パブリックコメント　意見書</w:t>
            </w:r>
            <w:bookmarkEnd w:id="0"/>
          </w:p>
        </w:tc>
      </w:tr>
      <w:tr w:rsidR="008E2AE0" w:rsidRPr="00CE195A" w14:paraId="0DA547BE" w14:textId="77777777" w:rsidTr="008E2AE0">
        <w:trPr>
          <w:trHeight w:val="87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492D5" w14:textId="77777777" w:rsidR="008E2AE0" w:rsidRPr="00CE195A" w:rsidRDefault="008E2AE0" w:rsidP="008E2AE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8"/>
                <w:szCs w:val="36"/>
              </w:rPr>
            </w:pPr>
            <w:r w:rsidRPr="00CE195A">
              <w:rPr>
                <w:rFonts w:ascii="BIZ UDゴシック" w:eastAsia="BIZ UDゴシック" w:hAnsi="BIZ UDゴシック" w:cs="ＭＳ Ｐゴシック" w:hint="eastAsia"/>
                <w:kern w:val="0"/>
                <w:sz w:val="28"/>
                <w:szCs w:val="36"/>
              </w:rPr>
              <w:t>件　名</w:t>
            </w:r>
          </w:p>
        </w:tc>
        <w:tc>
          <w:tcPr>
            <w:tcW w:w="8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AAE1" w14:textId="1DFE4961" w:rsidR="008E2AE0" w:rsidRPr="00CE195A" w:rsidRDefault="00CE195A" w:rsidP="008E2AE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8"/>
                <w:szCs w:val="36"/>
              </w:rPr>
            </w:pPr>
            <w:r w:rsidRPr="00BF19F3">
              <w:rPr>
                <w:rFonts w:ascii="BIZ UDゴシック" w:eastAsia="BIZ UDゴシック" w:hAnsi="BIZ UDゴシック" w:cs="ＭＳ Ｐゴシック" w:hint="eastAsia"/>
                <w:kern w:val="0"/>
                <w:sz w:val="28"/>
                <w:szCs w:val="36"/>
              </w:rPr>
              <w:t>第２期</w:t>
            </w:r>
            <w:r>
              <w:rPr>
                <w:rFonts w:ascii="BIZ UDゴシック" w:eastAsia="BIZ UDゴシック" w:hAnsi="BIZ UDゴシック" w:cs="ＭＳ Ｐゴシック" w:hint="eastAsia"/>
                <w:kern w:val="0"/>
                <w:sz w:val="28"/>
                <w:szCs w:val="36"/>
              </w:rPr>
              <w:t>八王子市文化芸術ビジョン</w:t>
            </w:r>
            <w:r w:rsidRPr="00BF19F3">
              <w:rPr>
                <w:rFonts w:ascii="BIZ UDゴシック" w:eastAsia="BIZ UDゴシック" w:hAnsi="BIZ UDゴシック" w:cs="ＭＳ Ｐゴシック" w:hint="eastAsia"/>
                <w:kern w:val="0"/>
                <w:sz w:val="28"/>
                <w:szCs w:val="36"/>
              </w:rPr>
              <w:t>（素案）について</w:t>
            </w:r>
          </w:p>
        </w:tc>
      </w:tr>
      <w:tr w:rsidR="008E2AE0" w:rsidRPr="00CE195A" w14:paraId="4B4E155A" w14:textId="77777777" w:rsidTr="008E2AE0">
        <w:trPr>
          <w:trHeight w:val="255"/>
        </w:trPr>
        <w:tc>
          <w:tcPr>
            <w:tcW w:w="9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DFAE0" w14:textId="77777777" w:rsidR="008E2AE0" w:rsidRPr="00CE195A" w:rsidRDefault="008E2AE0" w:rsidP="007E3ACF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CE195A">
              <w:rPr>
                <w:rFonts w:ascii="BIZ UDゴシック" w:eastAsia="BIZ UDゴシック" w:hAnsi="BIZ UDゴシック" w:cs="ＭＳ Ｐゴシック" w:hint="eastAsia"/>
                <w:kern w:val="0"/>
              </w:rPr>
              <w:t xml:space="preserve">　</w:t>
            </w:r>
          </w:p>
        </w:tc>
      </w:tr>
      <w:tr w:rsidR="008E2AE0" w:rsidRPr="00CE195A" w14:paraId="4E292A39" w14:textId="77777777" w:rsidTr="008E2AE0">
        <w:trPr>
          <w:trHeight w:val="420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5FD75" w14:textId="77777777" w:rsidR="008E2AE0" w:rsidRPr="00CE195A" w:rsidRDefault="008E2AE0" w:rsidP="00AE735B">
            <w:pPr>
              <w:widowControl/>
              <w:snapToGrid w:val="0"/>
              <w:spacing w:beforeLines="30" w:before="108" w:afterLines="30" w:after="108"/>
              <w:jc w:val="center"/>
              <w:rPr>
                <w:rFonts w:ascii="BIZ UDゴシック" w:eastAsia="BIZ UDゴシック" w:hAnsi="BIZ UDゴシック" w:cs="ＭＳ Ｐゴシック"/>
                <w:kern w:val="0"/>
                <w:sz w:val="26"/>
                <w:szCs w:val="26"/>
              </w:rPr>
            </w:pPr>
            <w:r w:rsidRPr="00CE195A">
              <w:rPr>
                <w:rFonts w:ascii="BIZ UDゴシック" w:eastAsia="BIZ UDゴシック" w:hAnsi="BIZ UDゴシック" w:cs="ＭＳ Ｐゴシック" w:hint="eastAsia"/>
                <w:kern w:val="0"/>
                <w:sz w:val="28"/>
                <w:szCs w:val="26"/>
              </w:rPr>
              <w:t>ご意見</w:t>
            </w:r>
            <w:r w:rsidR="00AE735B" w:rsidRPr="00CE195A">
              <w:rPr>
                <w:rFonts w:ascii="BIZ UDゴシック" w:eastAsia="BIZ UDゴシック" w:hAnsi="BIZ UDゴシック" w:cs="ＭＳ Ｐゴシック" w:hint="eastAsia"/>
                <w:kern w:val="0"/>
                <w:sz w:val="28"/>
                <w:szCs w:val="26"/>
              </w:rPr>
              <w:t>及びその理由</w:t>
            </w:r>
          </w:p>
        </w:tc>
      </w:tr>
      <w:tr w:rsidR="008E2AE0" w:rsidRPr="00CE195A" w14:paraId="39F5D94C" w14:textId="77777777" w:rsidTr="00CD3A3F">
        <w:trPr>
          <w:trHeight w:val="7200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45B9CE" w14:textId="77777777" w:rsidR="00587349" w:rsidRPr="00CE195A" w:rsidRDefault="00CD3A3F" w:rsidP="00CD3A3F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4"/>
              </w:rPr>
            </w:pPr>
            <w:r w:rsidRPr="00CE195A">
              <w:rPr>
                <w:rFonts w:ascii="BIZ UDゴシック" w:eastAsia="BIZ UDゴシック" w:hAnsi="BIZ UDゴシック" w:cs="ＭＳ Ｐゴシック" w:hint="eastAsia"/>
                <w:kern w:val="0"/>
                <w:sz w:val="28"/>
              </w:rPr>
              <w:t xml:space="preserve">　</w:t>
            </w:r>
            <w:r w:rsidRPr="00CE195A">
              <w:rPr>
                <w:rFonts w:ascii="BIZ UDゴシック" w:eastAsia="BIZ UDゴシック" w:hAnsi="BIZ UDゴシック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9A831E8" wp14:editId="648F553D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3639185</wp:posOffset>
                      </wp:positionV>
                      <wp:extent cx="6057900" cy="0"/>
                      <wp:effectExtent l="0" t="0" r="19050" b="1905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8CA0A28" id="直線コネクタ 9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286.55pt" to="478.1pt,2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 w:rsidRPr="00CE195A">
              <w:rPr>
                <w:rFonts w:ascii="BIZ UDゴシック" w:eastAsia="BIZ UDゴシック" w:hAnsi="BIZ UDゴシック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C5FBB2" wp14:editId="6B55C323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4098290</wp:posOffset>
                      </wp:positionV>
                      <wp:extent cx="6057900" cy="0"/>
                      <wp:effectExtent l="0" t="0" r="19050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89E78D7" id="直線コネクタ 8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322.7pt" to="478.1pt,3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 w:rsidRPr="00CE195A">
              <w:rPr>
                <w:rFonts w:ascii="BIZ UDゴシック" w:eastAsia="BIZ UDゴシック" w:hAnsi="BIZ UDゴシック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2C0FFF" wp14:editId="396E9443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431800</wp:posOffset>
                      </wp:positionV>
                      <wp:extent cx="6058080" cy="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3E0AACD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34pt" to="478.1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 w:rsidRPr="00CE195A">
              <w:rPr>
                <w:rFonts w:ascii="BIZ UDゴシック" w:eastAsia="BIZ UDゴシック" w:hAnsi="BIZ UDゴシック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3A9405" wp14:editId="7C4D812B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890905</wp:posOffset>
                      </wp:positionV>
                      <wp:extent cx="6058080" cy="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0561EEE" id="直線コネクタ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70.15pt" to="478.1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 w:rsidRPr="00CE195A">
              <w:rPr>
                <w:rFonts w:ascii="BIZ UDゴシック" w:eastAsia="BIZ UDゴシック" w:hAnsi="BIZ UDゴシック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614A67" wp14:editId="63702DF4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1343025</wp:posOffset>
                      </wp:positionV>
                      <wp:extent cx="6058080" cy="0"/>
                      <wp:effectExtent l="0" t="0" r="190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ABC82A1" id="直線コネクタ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105.75pt" to="478.1pt,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 w:rsidRPr="00CE195A">
              <w:rPr>
                <w:rFonts w:ascii="BIZ UDゴシック" w:eastAsia="BIZ UDゴシック" w:hAnsi="BIZ UDゴシック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9FCFFE" wp14:editId="4AFB21C2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1805940</wp:posOffset>
                      </wp:positionV>
                      <wp:extent cx="6058080" cy="0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F290D0C" id="直線コネクタ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142.2pt" to="478.1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 w:rsidRPr="00CE195A">
              <w:rPr>
                <w:rFonts w:ascii="BIZ UDゴシック" w:eastAsia="BIZ UDゴシック" w:hAnsi="BIZ UDゴシック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4AEB31" wp14:editId="182D76DE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2260600</wp:posOffset>
                      </wp:positionV>
                      <wp:extent cx="6058080" cy="0"/>
                      <wp:effectExtent l="0" t="0" r="1905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5BBFBD1" id="直線コネクタ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178pt" to="478.1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 w:rsidRPr="00CE195A">
              <w:rPr>
                <w:rFonts w:ascii="BIZ UDゴシック" w:eastAsia="BIZ UDゴシック" w:hAnsi="BIZ UDゴシック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335E1BD" wp14:editId="6521E740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2726055</wp:posOffset>
                      </wp:positionV>
                      <wp:extent cx="6058080" cy="0"/>
                      <wp:effectExtent l="0" t="0" r="1905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FAD3D8E" id="直線コネクタ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214.65pt" to="478.1pt,2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 w:rsidRPr="00CE195A">
              <w:rPr>
                <w:rFonts w:ascii="BIZ UDゴシック" w:eastAsia="BIZ UDゴシック" w:hAnsi="BIZ UDゴシック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0B1690D" wp14:editId="1117F9A8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3183255</wp:posOffset>
                      </wp:positionV>
                      <wp:extent cx="6058080" cy="0"/>
                      <wp:effectExtent l="0" t="0" r="1905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6377536" id="直線コネクタ 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250.65pt" to="478.1pt,2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</w:p>
        </w:tc>
      </w:tr>
      <w:tr w:rsidR="008E2AE0" w:rsidRPr="00CE195A" w14:paraId="72A76071" w14:textId="77777777" w:rsidTr="006926B2">
        <w:trPr>
          <w:trHeight w:val="555"/>
        </w:trPr>
        <w:tc>
          <w:tcPr>
            <w:tcW w:w="9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DFAB3" w14:textId="77777777" w:rsidR="008E2AE0" w:rsidRPr="00CE195A" w:rsidRDefault="006926B2" w:rsidP="006926B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16"/>
              </w:rPr>
            </w:pPr>
            <w:r w:rsidRPr="00CE195A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16"/>
              </w:rPr>
              <w:t>提出日　　　　年　　　月　　　日</w:t>
            </w:r>
          </w:p>
        </w:tc>
      </w:tr>
      <w:tr w:rsidR="008E2AE0" w:rsidRPr="00CE195A" w14:paraId="2C82F39D" w14:textId="77777777" w:rsidTr="007E3ACF">
        <w:trPr>
          <w:trHeight w:val="315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2BD0D4" w14:textId="77777777" w:rsidR="008E2AE0" w:rsidRPr="00CE195A" w:rsidRDefault="008E2AE0" w:rsidP="008E2AE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18"/>
              </w:rPr>
            </w:pPr>
            <w:r w:rsidRPr="00CE195A">
              <w:rPr>
                <w:rFonts w:ascii="BIZ UDゴシック" w:eastAsia="BIZ UDゴシック" w:hAnsi="BIZ UDゴシック" w:cs="ＭＳ Ｐゴシック" w:hint="eastAsia"/>
                <w:kern w:val="0"/>
                <w:szCs w:val="18"/>
              </w:rPr>
              <w:t>ふりがな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71F92" w14:textId="77777777" w:rsidR="008E2AE0" w:rsidRPr="00CE195A" w:rsidRDefault="00587349" w:rsidP="007E3ACF">
            <w:pPr>
              <w:widowControl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CE195A">
              <w:rPr>
                <w:rFonts w:ascii="BIZ UDゴシック" w:eastAsia="BIZ UDゴシック" w:hAnsi="BIZ UDゴシック" w:cs="ＭＳ Ｐゴシック" w:hint="eastAsia"/>
                <w:kern w:val="0"/>
              </w:rPr>
              <w:t xml:space="preserve">　</w:t>
            </w:r>
          </w:p>
        </w:tc>
      </w:tr>
      <w:tr w:rsidR="006926B2" w:rsidRPr="00CE195A" w14:paraId="63F7D8D6" w14:textId="77777777" w:rsidTr="007E3ACF">
        <w:trPr>
          <w:trHeight w:val="57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C8A421" w14:textId="77777777" w:rsidR="006926B2" w:rsidRPr="00CE195A" w:rsidRDefault="006926B2" w:rsidP="00CD3A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6"/>
                <w:szCs w:val="26"/>
              </w:rPr>
            </w:pPr>
            <w:r w:rsidRPr="00CE195A">
              <w:rPr>
                <w:rFonts w:ascii="BIZ UDゴシック" w:eastAsia="BIZ UDゴシック" w:hAnsi="BIZ UDゴシック" w:cs="ＭＳ Ｐゴシック" w:hint="eastAsia"/>
                <w:kern w:val="0"/>
                <w:sz w:val="26"/>
                <w:szCs w:val="26"/>
              </w:rPr>
              <w:t>氏</w:t>
            </w:r>
            <w:r w:rsidR="007E3ACF" w:rsidRPr="00CE195A">
              <w:rPr>
                <w:rFonts w:ascii="BIZ UDゴシック" w:eastAsia="BIZ UDゴシック" w:hAnsi="BIZ UDゴシック" w:cs="ＭＳ Ｐゴシック" w:hint="eastAsia"/>
                <w:kern w:val="0"/>
                <w:sz w:val="26"/>
                <w:szCs w:val="26"/>
              </w:rPr>
              <w:t xml:space="preserve">　</w:t>
            </w:r>
            <w:r w:rsidRPr="00CE195A">
              <w:rPr>
                <w:rFonts w:ascii="BIZ UDゴシック" w:eastAsia="BIZ UDゴシック" w:hAnsi="BIZ UDゴシック" w:cs="ＭＳ Ｐゴシック" w:hint="eastAsia"/>
                <w:kern w:val="0"/>
                <w:sz w:val="26"/>
                <w:szCs w:val="26"/>
              </w:rPr>
              <w:t>名</w:t>
            </w:r>
          </w:p>
          <w:p w14:paraId="4A4D5483" w14:textId="77777777" w:rsidR="007E3ACF" w:rsidRPr="00CE195A" w:rsidRDefault="007E3ACF" w:rsidP="007E3ACF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CE195A">
              <w:rPr>
                <w:rFonts w:ascii="BIZ UDゴシック" w:eastAsia="BIZ UDゴシック" w:hAnsi="BIZ UDゴシック" w:cs="ＭＳ Ｐゴシック" w:hint="eastAsia"/>
                <w:kern w:val="0"/>
                <w:sz w:val="20"/>
              </w:rPr>
              <w:t>（法人その他の団体である場合は、その名称）</w:t>
            </w:r>
          </w:p>
        </w:tc>
        <w:tc>
          <w:tcPr>
            <w:tcW w:w="722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00D38" w14:textId="77777777" w:rsidR="006926B2" w:rsidRPr="00CE195A" w:rsidRDefault="006926B2" w:rsidP="007E3AC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8"/>
              </w:rPr>
            </w:pPr>
            <w:r w:rsidRPr="00CE195A">
              <w:rPr>
                <w:rFonts w:ascii="BIZ UDゴシック" w:eastAsia="BIZ UDゴシック" w:hAnsi="BIZ UDゴシック" w:cs="ＭＳ Ｐゴシック" w:hint="eastAsia"/>
                <w:kern w:val="0"/>
                <w:sz w:val="28"/>
              </w:rPr>
              <w:t xml:space="preserve">　</w:t>
            </w:r>
          </w:p>
        </w:tc>
      </w:tr>
      <w:tr w:rsidR="006926B2" w:rsidRPr="00CE195A" w14:paraId="6B244CA0" w14:textId="77777777" w:rsidTr="007E3ACF">
        <w:trPr>
          <w:trHeight w:val="768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466C20" w14:textId="77777777" w:rsidR="006926B2" w:rsidRPr="00CE195A" w:rsidRDefault="006926B2" w:rsidP="007E3ACF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6"/>
                <w:szCs w:val="26"/>
              </w:rPr>
            </w:pPr>
            <w:r w:rsidRPr="00CE195A">
              <w:rPr>
                <w:rFonts w:ascii="BIZ UDゴシック" w:eastAsia="BIZ UDゴシック" w:hAnsi="BIZ UDゴシック" w:cs="ＭＳ Ｐゴシック" w:hint="eastAsia"/>
                <w:kern w:val="0"/>
                <w:sz w:val="26"/>
                <w:szCs w:val="26"/>
              </w:rPr>
              <w:t>住</w:t>
            </w:r>
            <w:r w:rsidR="007E3ACF" w:rsidRPr="00CE195A">
              <w:rPr>
                <w:rFonts w:ascii="BIZ UDゴシック" w:eastAsia="BIZ UDゴシック" w:hAnsi="BIZ UDゴシック" w:cs="ＭＳ Ｐゴシック" w:hint="eastAsia"/>
                <w:kern w:val="0"/>
                <w:sz w:val="26"/>
                <w:szCs w:val="26"/>
              </w:rPr>
              <w:t xml:space="preserve">　</w:t>
            </w:r>
            <w:r w:rsidRPr="00CE195A">
              <w:rPr>
                <w:rFonts w:ascii="BIZ UDゴシック" w:eastAsia="BIZ UDゴシック" w:hAnsi="BIZ UDゴシック" w:cs="ＭＳ Ｐゴシック" w:hint="eastAsia"/>
                <w:kern w:val="0"/>
                <w:sz w:val="26"/>
                <w:szCs w:val="26"/>
              </w:rPr>
              <w:t>所</w:t>
            </w:r>
          </w:p>
          <w:p w14:paraId="46AECE0F" w14:textId="77777777" w:rsidR="007E3ACF" w:rsidRPr="00CE195A" w:rsidRDefault="007E3ACF" w:rsidP="007E3ACF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CE195A">
              <w:rPr>
                <w:rFonts w:ascii="BIZ UDゴシック" w:eastAsia="BIZ UDゴシック" w:hAnsi="BIZ UDゴシック" w:cs="ＭＳ Ｐゴシック" w:hint="eastAsia"/>
                <w:kern w:val="0"/>
                <w:sz w:val="20"/>
              </w:rPr>
              <w:t>（法人その他の団体である場合は、その所在地）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3E566" w14:textId="77777777" w:rsidR="006926B2" w:rsidRPr="00CE195A" w:rsidRDefault="007E3ACF" w:rsidP="007E3AC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8"/>
              </w:rPr>
            </w:pPr>
            <w:r w:rsidRPr="00CE195A">
              <w:rPr>
                <w:rFonts w:ascii="BIZ UDゴシック" w:eastAsia="BIZ UDゴシック" w:hAnsi="BIZ UDゴシック" w:cs="ＭＳ Ｐゴシック" w:hint="eastAsia"/>
                <w:kern w:val="0"/>
                <w:sz w:val="28"/>
              </w:rPr>
              <w:t xml:space="preserve">　</w:t>
            </w:r>
          </w:p>
        </w:tc>
      </w:tr>
      <w:tr w:rsidR="008E2AE0" w:rsidRPr="00CE195A" w14:paraId="71454346" w14:textId="77777777" w:rsidTr="007E3ACF">
        <w:trPr>
          <w:trHeight w:val="397"/>
        </w:trPr>
        <w:tc>
          <w:tcPr>
            <w:tcW w:w="2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9C7668" w14:textId="77777777" w:rsidR="008E2AE0" w:rsidRPr="00CE195A" w:rsidRDefault="008E2AE0" w:rsidP="00CD3A3F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CE195A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勤務先または学校名</w:t>
            </w:r>
            <w:r w:rsidRPr="00CE195A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br/>
            </w:r>
            <w:r w:rsidRPr="00CE195A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（市外在住の方のみ）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75D5C" w14:textId="77777777" w:rsidR="008E2AE0" w:rsidRPr="00CE195A" w:rsidRDefault="007E3ACF" w:rsidP="008E2AE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8"/>
                <w:szCs w:val="18"/>
              </w:rPr>
            </w:pPr>
            <w:r w:rsidRPr="00CE195A">
              <w:rPr>
                <w:rFonts w:ascii="BIZ UDゴシック" w:eastAsia="BIZ UDゴシック" w:hAnsi="BIZ UDゴシック" w:cs="ＭＳ Ｐゴシック" w:hint="eastAsia"/>
                <w:kern w:val="0"/>
                <w:sz w:val="28"/>
                <w:szCs w:val="18"/>
              </w:rPr>
              <w:t xml:space="preserve">　</w:t>
            </w:r>
          </w:p>
        </w:tc>
      </w:tr>
      <w:tr w:rsidR="008E2AE0" w:rsidRPr="00CE195A" w14:paraId="1C4931DE" w14:textId="77777777" w:rsidTr="007E3ACF">
        <w:trPr>
          <w:trHeight w:val="361"/>
        </w:trPr>
        <w:tc>
          <w:tcPr>
            <w:tcW w:w="2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32BEC2" w14:textId="77777777" w:rsidR="008E2AE0" w:rsidRPr="00CE195A" w:rsidRDefault="008E2AE0" w:rsidP="008E2AE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CC25C" w14:textId="77777777" w:rsidR="008E2AE0" w:rsidRPr="00CE195A" w:rsidRDefault="008E2AE0" w:rsidP="008E2AE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18"/>
              </w:rPr>
            </w:pPr>
          </w:p>
        </w:tc>
      </w:tr>
      <w:tr w:rsidR="008E2AE0" w:rsidRPr="00CE195A" w14:paraId="2C372174" w14:textId="77777777" w:rsidTr="007E3ACF">
        <w:trPr>
          <w:trHeight w:val="397"/>
        </w:trPr>
        <w:tc>
          <w:tcPr>
            <w:tcW w:w="2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0AE199" w14:textId="77777777" w:rsidR="008E2AE0" w:rsidRPr="00CE195A" w:rsidRDefault="008E2AE0" w:rsidP="008E2AE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CE195A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電話番号（任意）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D7D28" w14:textId="77777777" w:rsidR="008E2AE0" w:rsidRPr="00CE195A" w:rsidRDefault="008E2AE0" w:rsidP="007E3AC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8"/>
              </w:rPr>
            </w:pPr>
            <w:r w:rsidRPr="00CE195A">
              <w:rPr>
                <w:rFonts w:ascii="BIZ UDゴシック" w:eastAsia="BIZ UDゴシック" w:hAnsi="BIZ UDゴシック" w:cs="ＭＳ Ｐゴシック" w:hint="eastAsia"/>
                <w:kern w:val="0"/>
                <w:sz w:val="28"/>
              </w:rPr>
              <w:t xml:space="preserve">　</w:t>
            </w:r>
          </w:p>
        </w:tc>
      </w:tr>
      <w:tr w:rsidR="008E2AE0" w:rsidRPr="00CE195A" w14:paraId="36A34414" w14:textId="77777777" w:rsidTr="007E3ACF">
        <w:trPr>
          <w:trHeight w:val="361"/>
        </w:trPr>
        <w:tc>
          <w:tcPr>
            <w:tcW w:w="2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0B2246" w14:textId="77777777" w:rsidR="008E2AE0" w:rsidRPr="00CE195A" w:rsidRDefault="008E2AE0" w:rsidP="008E2AE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ECE0A" w14:textId="77777777" w:rsidR="008E2AE0" w:rsidRPr="00CE195A" w:rsidRDefault="008E2AE0" w:rsidP="008E2AE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</w:tr>
    </w:tbl>
    <w:p w14:paraId="30778337" w14:textId="77777777" w:rsidR="007C2B20" w:rsidRPr="00CE195A" w:rsidRDefault="00587349" w:rsidP="00587349">
      <w:pPr>
        <w:widowControl/>
        <w:jc w:val="center"/>
        <w:rPr>
          <w:rFonts w:ascii="BIZ UDゴシック" w:eastAsia="BIZ UDゴシック" w:hAnsi="BIZ UDゴシック" w:cs="ＭＳ Ｐゴシック"/>
          <w:kern w:val="0"/>
          <w:sz w:val="18"/>
          <w:szCs w:val="18"/>
        </w:rPr>
      </w:pPr>
      <w:r w:rsidRPr="00CE195A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記載された個人情報は、</w:t>
      </w:r>
      <w:r w:rsidR="007C2B20" w:rsidRPr="00CE195A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個人情報の保護に関する法律（平成15年法律第57号）</w:t>
      </w:r>
      <w:r w:rsidR="007E3ACF" w:rsidRPr="00CE195A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に基づき適正に</w:t>
      </w:r>
      <w:r w:rsidR="00AE735B" w:rsidRPr="00CE195A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管理し</w:t>
      </w:r>
      <w:r w:rsidR="007E3ACF" w:rsidRPr="00CE195A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ます。</w:t>
      </w:r>
    </w:p>
    <w:p w14:paraId="73F1A78C" w14:textId="77777777" w:rsidR="00587349" w:rsidRPr="00CE195A" w:rsidRDefault="007E3ACF" w:rsidP="00587349">
      <w:pPr>
        <w:widowControl/>
        <w:jc w:val="center"/>
        <w:rPr>
          <w:rFonts w:ascii="BIZ UDゴシック" w:eastAsia="BIZ UDゴシック" w:hAnsi="BIZ UDゴシック" w:cs="ＭＳ Ｐゴシック"/>
          <w:kern w:val="0"/>
          <w:sz w:val="18"/>
          <w:szCs w:val="18"/>
        </w:rPr>
      </w:pPr>
      <w:r w:rsidRPr="00CE195A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（氏名・住所</w:t>
      </w:r>
      <w:r w:rsidR="00AE735B" w:rsidRPr="00CE195A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等</w:t>
      </w:r>
      <w:r w:rsidRPr="00CE195A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を公表することはありません。）</w:t>
      </w:r>
    </w:p>
    <w:p w14:paraId="7EF7B6CE" w14:textId="77777777" w:rsidR="00CE195A" w:rsidRPr="0090141A" w:rsidRDefault="00CE195A" w:rsidP="00CE195A">
      <w:pPr>
        <w:widowControl/>
        <w:jc w:val="center"/>
        <w:rPr>
          <w:rFonts w:ascii="BIZ UDゴシック" w:eastAsia="BIZ UDゴシック" w:hAnsi="BIZ UDゴシック" w:cs="ＭＳ Ｐゴシック"/>
          <w:kern w:val="0"/>
          <w:szCs w:val="21"/>
        </w:rPr>
      </w:pPr>
      <w:r w:rsidRPr="0090141A">
        <w:rPr>
          <w:rFonts w:ascii="BIZ UDゴシック" w:eastAsia="BIZ UDゴシック" w:hAnsi="BIZ UDゴシック" w:cs="ＭＳ Ｐゴシック" w:hint="eastAsia"/>
          <w:kern w:val="0"/>
          <w:szCs w:val="21"/>
        </w:rPr>
        <w:t>提出先：市民活動推進部 学園都市文化課（FAX：042-62</w:t>
      </w:r>
      <w:r w:rsidRPr="0090141A">
        <w:rPr>
          <w:rFonts w:ascii="BIZ UDゴシック" w:eastAsia="BIZ UDゴシック" w:hAnsi="BIZ UDゴシック" w:cs="ＭＳ Ｐゴシック"/>
          <w:kern w:val="0"/>
          <w:szCs w:val="21"/>
        </w:rPr>
        <w:t>6</w:t>
      </w:r>
      <w:r w:rsidRPr="0090141A">
        <w:rPr>
          <w:rFonts w:ascii="BIZ UDゴシック" w:eastAsia="BIZ UDゴシック" w:hAnsi="BIZ UDゴシック" w:cs="ＭＳ Ｐゴシック" w:hint="eastAsia"/>
          <w:kern w:val="0"/>
          <w:szCs w:val="21"/>
        </w:rPr>
        <w:t>-0253 〒192-8501元本郷町3-24-1）</w:t>
      </w:r>
    </w:p>
    <w:p w14:paraId="0CA7BA71" w14:textId="550437C5" w:rsidR="00587349" w:rsidRPr="0090141A" w:rsidRDefault="00CE195A" w:rsidP="00CE195A">
      <w:pPr>
        <w:jc w:val="center"/>
        <w:rPr>
          <w:rFonts w:ascii="BIZ UDゴシック" w:eastAsia="BIZ UDゴシック" w:hAnsi="BIZ UDゴシック" w:hint="eastAsia"/>
          <w:szCs w:val="21"/>
        </w:rPr>
      </w:pPr>
      <w:r w:rsidRPr="0090141A">
        <w:rPr>
          <w:rFonts w:ascii="BIZ UDゴシック" w:eastAsia="BIZ UDゴシック" w:hAnsi="BIZ UDゴシック" w:cs="ＭＳ Ｐゴシック" w:hint="eastAsia"/>
          <w:kern w:val="0"/>
          <w:szCs w:val="21"/>
        </w:rPr>
        <w:t>募集期間：令和７年（２０２５年）１２月１５日（月）～令和８年（２０２６年）１月１５日（木）</w:t>
      </w:r>
    </w:p>
    <w:sectPr w:rsidR="00587349" w:rsidRPr="0090141A" w:rsidSect="007C2B20">
      <w:pgSz w:w="11906" w:h="16838" w:code="9"/>
      <w:pgMar w:top="737" w:right="1077" w:bottom="709" w:left="1077" w:header="720" w:footer="714" w:gutter="0"/>
      <w:cols w:space="425"/>
      <w:docGrid w:type="lines" w:linePitch="361" w:charSpace="38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FB023" w14:textId="77777777" w:rsidR="008E2AE0" w:rsidRDefault="008E2AE0" w:rsidP="008E2AE0">
      <w:r>
        <w:separator/>
      </w:r>
    </w:p>
  </w:endnote>
  <w:endnote w:type="continuationSeparator" w:id="0">
    <w:p w14:paraId="70B8F615" w14:textId="77777777" w:rsidR="008E2AE0" w:rsidRDefault="008E2AE0" w:rsidP="008E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D3320" w14:textId="77777777" w:rsidR="008E2AE0" w:rsidRDefault="008E2AE0" w:rsidP="008E2AE0">
      <w:r>
        <w:separator/>
      </w:r>
    </w:p>
  </w:footnote>
  <w:footnote w:type="continuationSeparator" w:id="0">
    <w:p w14:paraId="7CEC511C" w14:textId="77777777" w:rsidR="008E2AE0" w:rsidRDefault="008E2AE0" w:rsidP="008E2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106"/>
  <w:drawingGridVerticalSpacing w:val="36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E0"/>
    <w:rsid w:val="000036C8"/>
    <w:rsid w:val="00010AC3"/>
    <w:rsid w:val="00013E71"/>
    <w:rsid w:val="00064339"/>
    <w:rsid w:val="0007623F"/>
    <w:rsid w:val="00077E1C"/>
    <w:rsid w:val="000B2BFB"/>
    <w:rsid w:val="000C65E5"/>
    <w:rsid w:val="00124DEB"/>
    <w:rsid w:val="001363D9"/>
    <w:rsid w:val="00160691"/>
    <w:rsid w:val="00161B3E"/>
    <w:rsid w:val="00190F1F"/>
    <w:rsid w:val="001A6F3B"/>
    <w:rsid w:val="001A7F58"/>
    <w:rsid w:val="001D0B49"/>
    <w:rsid w:val="001E058B"/>
    <w:rsid w:val="0024794A"/>
    <w:rsid w:val="00254714"/>
    <w:rsid w:val="00267C4C"/>
    <w:rsid w:val="002D068B"/>
    <w:rsid w:val="002E1177"/>
    <w:rsid w:val="002E5ACB"/>
    <w:rsid w:val="002F26AA"/>
    <w:rsid w:val="003078D8"/>
    <w:rsid w:val="00317EB4"/>
    <w:rsid w:val="00332452"/>
    <w:rsid w:val="00333265"/>
    <w:rsid w:val="00352A23"/>
    <w:rsid w:val="00362D96"/>
    <w:rsid w:val="0038218D"/>
    <w:rsid w:val="003B3CFB"/>
    <w:rsid w:val="003B4849"/>
    <w:rsid w:val="003B55E4"/>
    <w:rsid w:val="003B676A"/>
    <w:rsid w:val="003E11B1"/>
    <w:rsid w:val="00402BE4"/>
    <w:rsid w:val="00406DF9"/>
    <w:rsid w:val="00464546"/>
    <w:rsid w:val="004A65CD"/>
    <w:rsid w:val="004B4CCC"/>
    <w:rsid w:val="004B7919"/>
    <w:rsid w:val="004C0FE0"/>
    <w:rsid w:val="004D118B"/>
    <w:rsid w:val="004F0578"/>
    <w:rsid w:val="004F3DAD"/>
    <w:rsid w:val="004F4E7A"/>
    <w:rsid w:val="004F6C14"/>
    <w:rsid w:val="00502F3F"/>
    <w:rsid w:val="00556CCD"/>
    <w:rsid w:val="00587349"/>
    <w:rsid w:val="005A5CCA"/>
    <w:rsid w:val="005C2E5E"/>
    <w:rsid w:val="005D2121"/>
    <w:rsid w:val="00604C7A"/>
    <w:rsid w:val="006104E7"/>
    <w:rsid w:val="00616299"/>
    <w:rsid w:val="00617F6A"/>
    <w:rsid w:val="00627B18"/>
    <w:rsid w:val="00635F08"/>
    <w:rsid w:val="006926B2"/>
    <w:rsid w:val="006954CB"/>
    <w:rsid w:val="006A228C"/>
    <w:rsid w:val="006A6732"/>
    <w:rsid w:val="006D0487"/>
    <w:rsid w:val="006E2CD5"/>
    <w:rsid w:val="006F4929"/>
    <w:rsid w:val="006F4EAC"/>
    <w:rsid w:val="007302B3"/>
    <w:rsid w:val="0073736F"/>
    <w:rsid w:val="00740EA5"/>
    <w:rsid w:val="0075388F"/>
    <w:rsid w:val="0075545B"/>
    <w:rsid w:val="00777D2E"/>
    <w:rsid w:val="007C0133"/>
    <w:rsid w:val="007C2B20"/>
    <w:rsid w:val="007D0E74"/>
    <w:rsid w:val="007E163A"/>
    <w:rsid w:val="007E3ACF"/>
    <w:rsid w:val="0083372B"/>
    <w:rsid w:val="00836CB5"/>
    <w:rsid w:val="008373F8"/>
    <w:rsid w:val="00856EA1"/>
    <w:rsid w:val="0086242F"/>
    <w:rsid w:val="00871FB9"/>
    <w:rsid w:val="008738E8"/>
    <w:rsid w:val="00874AD3"/>
    <w:rsid w:val="008C1FDF"/>
    <w:rsid w:val="008C7163"/>
    <w:rsid w:val="008D1586"/>
    <w:rsid w:val="008E2AE0"/>
    <w:rsid w:val="008F6204"/>
    <w:rsid w:val="0090141A"/>
    <w:rsid w:val="00905945"/>
    <w:rsid w:val="0092041E"/>
    <w:rsid w:val="00953DEE"/>
    <w:rsid w:val="009655BF"/>
    <w:rsid w:val="0097556B"/>
    <w:rsid w:val="00985F81"/>
    <w:rsid w:val="009903C3"/>
    <w:rsid w:val="009927E6"/>
    <w:rsid w:val="009959E2"/>
    <w:rsid w:val="0099629D"/>
    <w:rsid w:val="009A01D1"/>
    <w:rsid w:val="009C0922"/>
    <w:rsid w:val="009D6F94"/>
    <w:rsid w:val="009E2A54"/>
    <w:rsid w:val="009E53DD"/>
    <w:rsid w:val="00A1605C"/>
    <w:rsid w:val="00A54A0D"/>
    <w:rsid w:val="00A578FD"/>
    <w:rsid w:val="00A7288D"/>
    <w:rsid w:val="00AC656F"/>
    <w:rsid w:val="00AE1E68"/>
    <w:rsid w:val="00AE4B4D"/>
    <w:rsid w:val="00AE5B95"/>
    <w:rsid w:val="00AE735B"/>
    <w:rsid w:val="00B11AAC"/>
    <w:rsid w:val="00B55005"/>
    <w:rsid w:val="00B6165A"/>
    <w:rsid w:val="00B727C2"/>
    <w:rsid w:val="00B754F3"/>
    <w:rsid w:val="00B777EB"/>
    <w:rsid w:val="00B77D90"/>
    <w:rsid w:val="00BA4B69"/>
    <w:rsid w:val="00BA738A"/>
    <w:rsid w:val="00BD7F39"/>
    <w:rsid w:val="00C15E5C"/>
    <w:rsid w:val="00C91FB1"/>
    <w:rsid w:val="00CA554B"/>
    <w:rsid w:val="00CD0C23"/>
    <w:rsid w:val="00CD3A3F"/>
    <w:rsid w:val="00CD5437"/>
    <w:rsid w:val="00CE195A"/>
    <w:rsid w:val="00CF3A46"/>
    <w:rsid w:val="00D004DB"/>
    <w:rsid w:val="00D22E51"/>
    <w:rsid w:val="00D33CE7"/>
    <w:rsid w:val="00D3654A"/>
    <w:rsid w:val="00D41D5B"/>
    <w:rsid w:val="00D70E34"/>
    <w:rsid w:val="00D73213"/>
    <w:rsid w:val="00D771D1"/>
    <w:rsid w:val="00D84326"/>
    <w:rsid w:val="00DB22CD"/>
    <w:rsid w:val="00DC590B"/>
    <w:rsid w:val="00DD0AA3"/>
    <w:rsid w:val="00E4166C"/>
    <w:rsid w:val="00E50963"/>
    <w:rsid w:val="00E61537"/>
    <w:rsid w:val="00E64130"/>
    <w:rsid w:val="00E70BA4"/>
    <w:rsid w:val="00E931DF"/>
    <w:rsid w:val="00ED4DFF"/>
    <w:rsid w:val="00EE29BF"/>
    <w:rsid w:val="00EF53CA"/>
    <w:rsid w:val="00F00D27"/>
    <w:rsid w:val="00F052D3"/>
    <w:rsid w:val="00F06243"/>
    <w:rsid w:val="00F23414"/>
    <w:rsid w:val="00F24FA4"/>
    <w:rsid w:val="00F51833"/>
    <w:rsid w:val="00F57B6C"/>
    <w:rsid w:val="00F71FDB"/>
    <w:rsid w:val="00F72070"/>
    <w:rsid w:val="00F823FB"/>
    <w:rsid w:val="00F95AC1"/>
    <w:rsid w:val="00FA6E18"/>
    <w:rsid w:val="00FC4225"/>
    <w:rsid w:val="00FC706D"/>
    <w:rsid w:val="00FE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414FA6"/>
  <w15:docId w15:val="{30D71BF4-D793-4ECD-BEC2-22E63A38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A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2AE0"/>
  </w:style>
  <w:style w:type="paragraph" w:styleId="a5">
    <w:name w:val="footer"/>
    <w:basedOn w:val="a"/>
    <w:link w:val="a6"/>
    <w:uiPriority w:val="99"/>
    <w:unhideWhenUsed/>
    <w:rsid w:val="008E2A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2AE0"/>
  </w:style>
  <w:style w:type="paragraph" w:styleId="a7">
    <w:name w:val="Balloon Text"/>
    <w:basedOn w:val="a"/>
    <w:link w:val="a8"/>
    <w:uiPriority w:val="99"/>
    <w:semiHidden/>
    <w:unhideWhenUsed/>
    <w:rsid w:val="00CD3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3A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59f6d0-7a63-4db0-b2c7-3ceb5699d148">
      <Terms xmlns="http://schemas.microsoft.com/office/infopath/2007/PartnerControls"/>
    </lcf76f155ced4ddcb4097134ff3c332f>
    <TaxCatchAll xmlns="d742c95b-6a5d-44d4-a3f3-5226569601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623FC3EC00D14B9788E16CE57ACCA4" ma:contentTypeVersion="18" ma:contentTypeDescription="新しいドキュメントを作成します。" ma:contentTypeScope="" ma:versionID="3cdc0fa3cf0270ad8f454c4ee948084a">
  <xsd:schema xmlns:xsd="http://www.w3.org/2001/XMLSchema" xmlns:xs="http://www.w3.org/2001/XMLSchema" xmlns:p="http://schemas.microsoft.com/office/2006/metadata/properties" xmlns:ns2="d742c95b-6a5d-44d4-a3f3-522656960174" xmlns:ns3="3759f6d0-7a63-4db0-b2c7-3ceb5699d148" targetNamespace="http://schemas.microsoft.com/office/2006/metadata/properties" ma:root="true" ma:fieldsID="efb944ea26355aff932576113090e624" ns2:_="" ns3:_="">
    <xsd:import namespace="d742c95b-6a5d-44d4-a3f3-522656960174"/>
    <xsd:import namespace="3759f6d0-7a63-4db0-b2c7-3ceb5699d1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c95b-6a5d-44d4-a3f3-5226569601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e4ca00-c07b-43b6-a605-2cf562699a25}" ma:internalName="TaxCatchAll" ma:showField="CatchAllData" ma:web="d742c95b-6a5d-44d4-a3f3-522656960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9f6d0-7a63-4db0-b2c7-3ceb5699d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87d0f200-3276-477d-84db-b1b6035f2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B9F127-9571-468E-8B1D-580BF00EF764}">
  <ds:schemaRefs>
    <ds:schemaRef ds:uri="http://schemas.microsoft.com/office/2006/metadata/properties"/>
    <ds:schemaRef ds:uri="http://schemas.microsoft.com/office/infopath/2007/PartnerControls"/>
    <ds:schemaRef ds:uri="3759f6d0-7a63-4db0-b2c7-3ceb5699d148"/>
    <ds:schemaRef ds:uri="d742c95b-6a5d-44d4-a3f3-522656960174"/>
  </ds:schemaRefs>
</ds:datastoreItem>
</file>

<file path=customXml/itemProps2.xml><?xml version="1.0" encoding="utf-8"?>
<ds:datastoreItem xmlns:ds="http://schemas.openxmlformats.org/officeDocument/2006/customXml" ds:itemID="{1C63E711-C375-47B2-9DA8-FB0FC4A867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3E9908-EEEF-4EFC-A3E1-92FD5EDA8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2c95b-6a5d-44d4-a3f3-522656960174"/>
    <ds:schemaRef ds:uri="3759f6d0-7a63-4db0-b2c7-3ceb5699d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700579</dc:creator>
  <cp:lastModifiedBy>高橋　良太</cp:lastModifiedBy>
  <cp:revision>3</cp:revision>
  <cp:lastPrinted>2018-04-19T00:08:00Z</cp:lastPrinted>
  <dcterms:created xsi:type="dcterms:W3CDTF">2025-11-10T23:18:00Z</dcterms:created>
  <dcterms:modified xsi:type="dcterms:W3CDTF">2025-11-10T23:20:00Z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0x010100BD623FC3EC00D14B9788E16CE57ACCA4</vt:lpwstr>
  </property>
</Properties>
</file>